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0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605"/>
        <w:gridCol w:w="1080"/>
        <w:gridCol w:w="1815"/>
        <w:gridCol w:w="1335"/>
        <w:gridCol w:w="1440"/>
        <w:gridCol w:w="1650"/>
      </w:tblGrid>
      <w:tr w14:paraId="1599F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  <w:jc w:val="center"/>
        </w:trPr>
        <w:tc>
          <w:tcPr>
            <w:tcW w:w="100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72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湖南开放大学（湖南网络工程职业学院）                                    教职工</w:t>
            </w:r>
            <w:r>
              <w:rPr>
                <w:rStyle w:val="5"/>
                <w:b w:val="0"/>
                <w:bCs w:val="0"/>
                <w:sz w:val="40"/>
                <w:szCs w:val="40"/>
                <w:lang w:val="en-US" w:eastAsia="zh-CN" w:bidi="ar"/>
              </w:rPr>
              <w:t xml:space="preserve">     </w:t>
            </w:r>
            <w:r>
              <w:rPr>
                <w:rStyle w:val="6"/>
                <w:b w:val="0"/>
                <w:bCs w:val="0"/>
                <w:sz w:val="40"/>
                <w:szCs w:val="40"/>
                <w:lang w:val="en-US" w:eastAsia="zh-CN" w:bidi="ar"/>
              </w:rPr>
              <w:t>年度师德考核情况汇总表</w:t>
            </w:r>
            <w:bookmarkEnd w:id="0"/>
          </w:p>
        </w:tc>
      </w:tr>
      <w:tr w14:paraId="4CAF7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4C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考核单位:（盖章）       应考核人数: </w:t>
            </w:r>
            <w:r>
              <w:rPr>
                <w:rStyle w:val="7"/>
                <w:lang w:val="en-US" w:eastAsia="zh-CN" w:bidi="ar"/>
              </w:rPr>
              <w:t xml:space="preserve">      </w:t>
            </w:r>
            <w:r>
              <w:rPr>
                <w:rStyle w:val="8"/>
                <w:lang w:val="en-US" w:eastAsia="zh-CN" w:bidi="ar"/>
              </w:rPr>
              <w:t xml:space="preserve"> 实际考核人数: </w:t>
            </w:r>
            <w:r>
              <w:rPr>
                <w:rStyle w:val="7"/>
                <w:lang w:val="en-US" w:eastAsia="zh-CN" w:bidi="ar"/>
              </w:rPr>
              <w:t xml:space="preserve">          </w:t>
            </w:r>
          </w:p>
        </w:tc>
      </w:tr>
      <w:tr w14:paraId="7B07C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CD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05B3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5F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考核结果和人员名单</w:t>
            </w:r>
          </w:p>
        </w:tc>
      </w:tr>
      <w:tr w14:paraId="34C21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2F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 号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4A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B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B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FE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岗位等级/职务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69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等次</w:t>
            </w:r>
          </w:p>
        </w:tc>
        <w:tc>
          <w:tcPr>
            <w:tcW w:w="1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8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 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 w14:paraId="4E0C1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825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07E8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F61D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586A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F111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8185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77F3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19D1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6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FE225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EF8A9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F1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年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6F10D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D9B75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0319C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42E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B0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E2678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2E3AC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8D0BB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27C97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71792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C0C73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D4E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6F422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0DB56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C452B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0BF17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D4808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E47A1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58762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BF9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A792F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A0C6B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53F87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5EA63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46DDE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E18CE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2D516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AC8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522F7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F6B15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F888C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518AA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2A3C6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EDEE0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F52EA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55E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09AB1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7B5A7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66FEB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B6DCC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D24E3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C24E9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6F510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9F7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8B64A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9273D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E4B66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50D5C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C425D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FAE3B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7C8A4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BEB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0E3353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562D0B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FA14AC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748968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2E48EC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72C87A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871A5B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347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747F8D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BD43AB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EF8F10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D1FC07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4A8C2D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62B9BE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8BA4FC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01D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CD265A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59F469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10BE49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356F38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25F113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0A6BAA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93038F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0A3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CE8E70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1E082C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58CB32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D911D6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07C91B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F3F091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54FB4D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3A5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D8E52B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5E4A08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013D62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CCD7CD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029880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7D3813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81E8FD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1F2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E8BC95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4AFFA9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C0CEF8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585C20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0642F6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F69D09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1379D3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69F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3CD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EDAE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D7A5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EBDE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805B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9B69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164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EA8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73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说明：考核等次按照合格、不合格、不确定等次填写。</w:t>
            </w:r>
          </w:p>
        </w:tc>
      </w:tr>
    </w:tbl>
    <w:p w14:paraId="15318700">
      <w:pPr>
        <w:rPr>
          <w:color w:val="auto"/>
        </w:rPr>
      </w:pPr>
    </w:p>
    <w:p w14:paraId="37E3811F"/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F65C361-4683-4C24-A471-7FD090B8929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A9B68D2-5231-4686-AD21-C0583DF4C58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EE8181B-2F6B-4EEB-A9B1-237C67A1AD1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8DDC1F8-0C71-426C-ACCE-6A28EA9FAC4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D6F2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1919FC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919FC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102DD2"/>
    <w:rsid w:val="2210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10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single"/>
    </w:rPr>
  </w:style>
  <w:style w:type="character" w:customStyle="1" w:styleId="6">
    <w:name w:val="font11"/>
    <w:basedOn w:val="4"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7">
    <w:name w:val="font112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single"/>
    </w:rPr>
  </w:style>
  <w:style w:type="character" w:customStyle="1" w:styleId="8">
    <w:name w:val="font21"/>
    <w:basedOn w:val="4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2025-12-23T02:41:00Z</dcterms:created>
  <dc:creator>祝羽泽</dc:creator>
  <cp:lastModifiedBy>祝羽泽</cp:lastModifiedBy>
  <dcterms:modified xsi:type="dcterms:W3CDTF">2025-12-23T02:42:13Z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6FB3C16C1311427CA1CE91E80F157312_11</vt:lpwstr>
  </property>
  <property fmtid="{D5CDD505-2E9C-101B-9397-08002B2CF9AE}" pid="4" name="KSOTemplateDocerSaveRecord">
    <vt:lpwstr>eyJoZGlkIjoiZWQ1MTUyZWQ5OTYwNTk1YzdiNGY0NzExYWJiZDA2MDQiLCJ1c2VySWQiOiI0NzEyMzk3NjIifQ==</vt:lpwstr>
  </property>
</Properties>
</file>